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6D9FE3AC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191E81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91E81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67188FDE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C1D88" w:rsidRP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[•] de </w:t>
          </w:r>
          <w:r w:rsid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novembro</w:t>
          </w:r>
          <w:r w:rsidR="001C1D88" w:rsidRPr="001C1D88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1C1D88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5D3CF2F2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62470172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EA4CCE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EA4CC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EA4CCE">
        <w:rPr>
          <w:rFonts w:ascii="Open Sans" w:hAnsi="Open Sans" w:cs="Open Sans"/>
          <w:color w:val="000000" w:themeColor="text1"/>
          <w:sz w:val="20"/>
          <w:szCs w:val="20"/>
        </w:rPr>
        <w:t>novembro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na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edições dos dias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327ABD">
        <w:rPr>
          <w:rFonts w:ascii="Open Sans" w:hAnsi="Open Sans" w:cs="Open Sans"/>
          <w:color w:val="000000" w:themeColor="text1"/>
          <w:sz w:val="20"/>
          <w:szCs w:val="20"/>
        </w:rPr>
        <w:t>novembro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 de 2022 e na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edição conjunta dos dias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E0168" w:rsidRPr="002E0168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de </w:t>
      </w:r>
      <w:r w:rsidR="00327ABD">
        <w:rPr>
          <w:rFonts w:ascii="Open Sans" w:hAnsi="Open Sans" w:cs="Open Sans"/>
          <w:bCs/>
          <w:color w:val="000000" w:themeColor="text1"/>
          <w:sz w:val="20"/>
          <w:szCs w:val="20"/>
        </w:rPr>
        <w:t>novembro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1E736A" w:rsidRPr="00D06264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</w:t>
      </w:r>
      <w:proofErr w:type="gramStart"/>
      <w:r w:rsidR="00327ABD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•]</w:t>
      </w:r>
      <w:r w:rsidR="00327AB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0F6952" w:rsidRPr="000F695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Séries</w:t>
      </w:r>
      <w:proofErr w:type="gramEnd"/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0752E6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95490" w:rsidRP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[•] de </w:t>
          </w:r>
          <w:r w:rsid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novembro</w:t>
          </w:r>
          <w:r w:rsidR="00895490" w:rsidRPr="00895490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 xml:space="preserve">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94F5A3" w14:textId="77777777" w:rsidR="00FA31C2" w:rsidRPr="00D06264" w:rsidRDefault="00FA31C2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70B7FB79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89549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84280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95490" w:rsidRPr="006373D8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C537" w14:textId="77777777" w:rsidR="00CF2E32" w:rsidRDefault="00CF2E32">
      <w:r>
        <w:separator/>
      </w:r>
    </w:p>
  </w:endnote>
  <w:endnote w:type="continuationSeparator" w:id="0">
    <w:p w14:paraId="1E63EE96" w14:textId="77777777" w:rsidR="00CF2E32" w:rsidRDefault="00CF2E32">
      <w:r>
        <w:continuationSeparator/>
      </w:r>
    </w:p>
  </w:endnote>
  <w:endnote w:type="continuationNotice" w:id="1">
    <w:p w14:paraId="64F2D157" w14:textId="77777777" w:rsidR="00CF2E32" w:rsidRDefault="00CF2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F313" w14:textId="77777777" w:rsidR="00CF2E32" w:rsidRDefault="00CF2E32">
      <w:r>
        <w:separator/>
      </w:r>
    </w:p>
  </w:footnote>
  <w:footnote w:type="continuationSeparator" w:id="0">
    <w:p w14:paraId="7337245A" w14:textId="77777777" w:rsidR="00CF2E32" w:rsidRDefault="00CF2E32">
      <w:r>
        <w:continuationSeparator/>
      </w:r>
    </w:p>
  </w:footnote>
  <w:footnote w:type="continuationNotice" w:id="1">
    <w:p w14:paraId="669D6156" w14:textId="77777777" w:rsidR="00CF2E32" w:rsidRDefault="00CF2E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5545CF"/>
    <w:rsid w:val="00850423"/>
    <w:rsid w:val="00B00CFD"/>
    <w:rsid w:val="00EE08E4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XYRVYRS7NR3H-414051584-792355</_dlc_DocId>
    <_dlc_DocIdUrl xmlns="90be1033-61d5-46ad-ae3a-53f0d5f2e6d6">
      <Url>https://contatofortesec.sharepoint.com/sites/Gestao/_layouts/15/DocIdRedir.aspx?ID=XYRVYRS7NR3H-414051584-792355</Url>
      <Description>XYRVYRS7NR3H-414051584-792355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5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13</cp:revision>
  <cp:lastPrinted>2022-10-26T13:43:00Z</cp:lastPrinted>
  <dcterms:created xsi:type="dcterms:W3CDTF">2022-11-21T22:16:00Z</dcterms:created>
  <dcterms:modified xsi:type="dcterms:W3CDTF">2022-11-21T23:10:00Z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c7d7c898-e8e9-4480-b4fa-b9f3e9daa0ed</vt:lpwstr>
  </property>
  <property fmtid="{D5CDD505-2E9C-101B-9397-08002B2CF9AE}" pid="4" name="MediaServiceImageTags">
    <vt:lpwstr/>
  </property>
</Properties>
</file>